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13687" w14:textId="5DD8CE0B" w:rsidR="00F35FE5" w:rsidRDefault="00F35FE5" w:rsidP="00F35FE5">
      <w:pPr>
        <w:jc w:val="center"/>
      </w:pPr>
      <w:r>
        <w:t>AUTODICHIARAZIONE RILASCIATA IN OCCASIONE DELLA PARTECIPAZIONE ALLA PROVA CONCORSUALE</w:t>
      </w:r>
    </w:p>
    <w:p w14:paraId="2565A147" w14:textId="2DC34DCB" w:rsidR="00F35FE5" w:rsidRDefault="006B761D" w:rsidP="00F35FE5">
      <w:pPr>
        <w:jc w:val="center"/>
      </w:pPr>
      <w:r>
        <w:t>***************************</w:t>
      </w:r>
    </w:p>
    <w:p w14:paraId="35731D92" w14:textId="2E0FCB5F" w:rsidR="00F35FE5" w:rsidRDefault="00F35FE5">
      <w:r>
        <w:t>Il sottoscritto ____________________________________________________________________________</w:t>
      </w:r>
    </w:p>
    <w:p w14:paraId="00A9B394" w14:textId="7575473E" w:rsidR="00F35FE5" w:rsidRDefault="006B761D">
      <w:r>
        <w:t>n</w:t>
      </w:r>
      <w:r w:rsidR="00F35FE5">
        <w:t>ato a _________________________________________ il _______________________________________</w:t>
      </w:r>
    </w:p>
    <w:p w14:paraId="2A57E388" w14:textId="77777777" w:rsidR="00F35FE5" w:rsidRDefault="00F35FE5" w:rsidP="00F35FE5">
      <w:pPr>
        <w:jc w:val="center"/>
        <w:rPr>
          <w:b/>
          <w:bCs/>
        </w:rPr>
      </w:pPr>
    </w:p>
    <w:p w14:paraId="4CD8E587" w14:textId="77777777" w:rsidR="00AE5807" w:rsidRDefault="00AE5807" w:rsidP="00F35FE5">
      <w:pPr>
        <w:jc w:val="center"/>
        <w:rPr>
          <w:b/>
          <w:bCs/>
        </w:rPr>
      </w:pPr>
    </w:p>
    <w:p w14:paraId="0BCD4B92" w14:textId="43A4F500" w:rsidR="00F35FE5" w:rsidRPr="00F35FE5" w:rsidRDefault="00F35FE5" w:rsidP="00F35FE5">
      <w:pPr>
        <w:jc w:val="center"/>
        <w:rPr>
          <w:b/>
          <w:bCs/>
        </w:rPr>
      </w:pPr>
      <w:r w:rsidRPr="00F35FE5">
        <w:rPr>
          <w:b/>
          <w:bCs/>
        </w:rPr>
        <w:t>consapevole delle conseguenze penali previste in caso di dichiarazioni mendaci ai sensi degli artt. 46 e 47 D.P.R. n. 445/2000, DICHIARA SOTTO LA PROPRIA RESPONSABILITÀ</w:t>
      </w:r>
    </w:p>
    <w:p w14:paraId="62B115FF" w14:textId="77777777" w:rsidR="00F35FE5" w:rsidRDefault="00F35FE5" w:rsidP="00F35FE5">
      <w:pPr>
        <w:jc w:val="both"/>
      </w:pPr>
    </w:p>
    <w:p w14:paraId="101C2A83" w14:textId="08C0ACC7" w:rsidR="00F35FE5" w:rsidRDefault="00F35FE5" w:rsidP="00F35FE5">
      <w:pPr>
        <w:pStyle w:val="Paragrafoelenco"/>
        <w:numPr>
          <w:ilvl w:val="0"/>
          <w:numId w:val="1"/>
        </w:numPr>
        <w:jc w:val="both"/>
      </w:pPr>
      <w:r>
        <w:t>di aver preso visione delle disposizioni organizzative pubblicate dall’amministrazione sul portale dei concorsi;</w:t>
      </w:r>
    </w:p>
    <w:p w14:paraId="0A3A3DD5" w14:textId="77777777" w:rsidR="00F35FE5" w:rsidRDefault="00F35FE5" w:rsidP="00F35FE5">
      <w:pPr>
        <w:pStyle w:val="Paragrafoelenco"/>
        <w:numPr>
          <w:ilvl w:val="0"/>
          <w:numId w:val="1"/>
        </w:numPr>
        <w:jc w:val="both"/>
      </w:pPr>
      <w:r>
        <w:t>di non essere sottoposto alla misura della quarantena in quanto contatto stretto di caso confermato COVID-19 o per rientro recente dall’estero;</w:t>
      </w:r>
    </w:p>
    <w:p w14:paraId="24B1A8FC" w14:textId="03BC08A8" w:rsidR="007B1276" w:rsidRPr="007B1276" w:rsidRDefault="007B1276" w:rsidP="007B1276">
      <w:pPr>
        <w:pStyle w:val="Paragrafoelenco"/>
        <w:numPr>
          <w:ilvl w:val="0"/>
          <w:numId w:val="1"/>
        </w:numPr>
        <w:jc w:val="both"/>
      </w:pPr>
      <w:r w:rsidRPr="007B1276">
        <w:t>di AVER soggiornato o essere transitato negli ultimi 14 giorni in _________________ (Belgio, Francia, Paesi Bassi, Repubblica Ceca, Spagna, Regno Unito di Gran Bretagna e Irlanda del Nord) e di essersi sottoposto al test di screening per la ricerca di SARS-CoV-2, così come indicato nell’Ordinanza del Presidente della Giunta regionale del Veneto n. 84 del 13/08/2020, come integrata a seguito del D.P.C.M. del 13 ottobre 2020, in quanto proveniente da un Paese con obbligo di test. L’esito del test è risultato NEGATIVO (allega eventuale documentazione…………………………….);</w:t>
      </w:r>
    </w:p>
    <w:p w14:paraId="61CACF4B" w14:textId="77777777" w:rsidR="00F35FE5" w:rsidRDefault="00F35FE5" w:rsidP="00F35FE5">
      <w:pPr>
        <w:pStyle w:val="Paragrafoelenco"/>
        <w:numPr>
          <w:ilvl w:val="0"/>
          <w:numId w:val="1"/>
        </w:numPr>
        <w:jc w:val="both"/>
      </w:pPr>
      <w:r>
        <w:t>di non essere sottoposto ad isolamento domiciliare fiduciario in quanto risultato positivo alla ricerca del virus SARS-COV-2;</w:t>
      </w:r>
    </w:p>
    <w:p w14:paraId="2D45AE58" w14:textId="5721700C" w:rsidR="00F35FE5" w:rsidRDefault="00F35FE5" w:rsidP="00F35FE5">
      <w:pPr>
        <w:pStyle w:val="Paragrafoelenco"/>
        <w:numPr>
          <w:ilvl w:val="0"/>
          <w:numId w:val="1"/>
        </w:numPr>
        <w:jc w:val="both"/>
      </w:pPr>
      <w:r>
        <w:t>di non presentare febbre &gt; 37.5°C o sintomatologia simil-influenzale (ad es. tosse, alterata percezione dei sapori e degli odor</w:t>
      </w:r>
      <w:r w:rsidR="00FE4BF1">
        <w:t>i, disturbi intestinali, ecc.);</w:t>
      </w:r>
    </w:p>
    <w:p w14:paraId="2EB44B8E" w14:textId="77777777" w:rsidR="00F35FE5" w:rsidRDefault="00F35FE5" w:rsidP="00F35FE5">
      <w:pPr>
        <w:pStyle w:val="Paragrafoelenco"/>
        <w:numPr>
          <w:ilvl w:val="0"/>
          <w:numId w:val="1"/>
        </w:numPr>
        <w:jc w:val="both"/>
      </w:pPr>
      <w:r>
        <w:t>di essere consapevole di dover adottare, durante la prova concorsuale, tutte le misure di contenimento necessarie alla prevenzione del contagio da COVID-19.</w:t>
      </w:r>
    </w:p>
    <w:p w14:paraId="1CA259C3" w14:textId="77777777" w:rsidR="00F35FE5" w:rsidRDefault="00F35FE5" w:rsidP="00F35FE5">
      <w:pPr>
        <w:pStyle w:val="Paragrafoelenco"/>
        <w:numPr>
          <w:ilvl w:val="0"/>
          <w:numId w:val="1"/>
        </w:numPr>
        <w:jc w:val="both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</w:t>
      </w:r>
    </w:p>
    <w:p w14:paraId="74964368" w14:textId="77777777" w:rsidR="00F35FE5" w:rsidRDefault="00F35FE5"/>
    <w:p w14:paraId="7400BF65" w14:textId="77777777" w:rsidR="00F35FE5" w:rsidRDefault="00F35FE5"/>
    <w:p w14:paraId="4094DE22" w14:textId="31626037" w:rsidR="00142D45" w:rsidRDefault="00F35FE5">
      <w:r>
        <w:t xml:space="preserve">Luogo e </w:t>
      </w:r>
      <w:r w:rsidR="00A86372">
        <w:t>d</w:t>
      </w:r>
      <w:r>
        <w:t xml:space="preserve">ata, __________________ </w:t>
      </w:r>
      <w:r>
        <w:tab/>
      </w:r>
      <w:r>
        <w:tab/>
      </w:r>
      <w:r>
        <w:tab/>
      </w:r>
      <w:r>
        <w:tab/>
      </w:r>
      <w:r>
        <w:tab/>
      </w:r>
      <w:r w:rsidR="009F20EC">
        <w:t>fi</w:t>
      </w:r>
      <w:r>
        <w:t>rma _______________________</w:t>
      </w:r>
    </w:p>
    <w:p w14:paraId="24E7EF05" w14:textId="77777777" w:rsidR="00FE4BF1" w:rsidRDefault="00FE4BF1">
      <w:bookmarkStart w:id="0" w:name="_GoBack"/>
      <w:bookmarkEnd w:id="0"/>
    </w:p>
    <w:p w14:paraId="776BFC74" w14:textId="77777777" w:rsidR="00FE4BF1" w:rsidRDefault="00FE4BF1" w:rsidP="00FE4BF1">
      <w:pPr>
        <w:jc w:val="both"/>
      </w:pPr>
      <w:r>
        <w:t>Il sottoscritto presta altresì il proprio consenso al trattamento dei dati personali per gli adempimenti correlati allo svolgimento in sicurezza della procedura concorsuale. I dati forniti saranno gestiti in conformità alle norme previste dal GDPR 679/2016 (Regolamento europeo in materia di protezione dei dati personali).</w:t>
      </w:r>
    </w:p>
    <w:p w14:paraId="04C0EF65" w14:textId="77777777" w:rsidR="00FE4BF1" w:rsidRDefault="00FE4BF1" w:rsidP="00FE4BF1">
      <w:pPr>
        <w:jc w:val="both"/>
      </w:pPr>
    </w:p>
    <w:p w14:paraId="78ACB5E7" w14:textId="15F91788" w:rsidR="00FE4BF1" w:rsidRDefault="00A86372" w:rsidP="00FE4BF1">
      <w:pPr>
        <w:jc w:val="both"/>
      </w:pPr>
      <w:r>
        <w:t>d</w:t>
      </w:r>
      <w:r w:rsidR="00FE4BF1">
        <w:t>ata __________________</w:t>
      </w:r>
      <w:r w:rsidR="00FE4BF1">
        <w:tab/>
      </w:r>
      <w:r w:rsidR="00FE4BF1">
        <w:tab/>
      </w:r>
      <w:r w:rsidR="00FE4BF1">
        <w:tab/>
      </w:r>
      <w:r w:rsidR="00FE4BF1">
        <w:tab/>
      </w:r>
      <w:r w:rsidR="009F20EC">
        <w:t>f</w:t>
      </w:r>
      <w:r w:rsidR="00FE4BF1">
        <w:t>irma ____________________________________</w:t>
      </w:r>
    </w:p>
    <w:p w14:paraId="70C95919" w14:textId="77777777" w:rsidR="00FE4BF1" w:rsidRDefault="00FE4BF1"/>
    <w:sectPr w:rsidR="00FE4B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765B3"/>
    <w:multiLevelType w:val="hybridMultilevel"/>
    <w:tmpl w:val="B492E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D107B"/>
    <w:multiLevelType w:val="hybridMultilevel"/>
    <w:tmpl w:val="6DFA97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E5"/>
    <w:rsid w:val="00142D45"/>
    <w:rsid w:val="001F3532"/>
    <w:rsid w:val="00363400"/>
    <w:rsid w:val="006B761D"/>
    <w:rsid w:val="007B1276"/>
    <w:rsid w:val="009F20EC"/>
    <w:rsid w:val="00A86372"/>
    <w:rsid w:val="00AE5807"/>
    <w:rsid w:val="00ED405F"/>
    <w:rsid w:val="00F35FE5"/>
    <w:rsid w:val="00F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D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5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5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Campana</dc:creator>
  <cp:lastModifiedBy>GRAZIANA ANGIOLILLO</cp:lastModifiedBy>
  <cp:revision>13</cp:revision>
  <dcterms:created xsi:type="dcterms:W3CDTF">2020-09-28T10:39:00Z</dcterms:created>
  <dcterms:modified xsi:type="dcterms:W3CDTF">2020-10-15T09:48:00Z</dcterms:modified>
</cp:coreProperties>
</file>